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256CAD8" w14:textId="77777777" w:rsidR="0044758E" w:rsidRDefault="00743B4E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6559FA79" wp14:editId="47EAE759">
            <wp:simplePos x="0" y="0"/>
            <wp:positionH relativeFrom="column">
              <wp:posOffset>-734695</wp:posOffset>
            </wp:positionH>
            <wp:positionV relativeFrom="paragraph">
              <wp:posOffset>-876935</wp:posOffset>
            </wp:positionV>
            <wp:extent cx="9714273" cy="990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berint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3" b="54964"/>
                    <a:stretch/>
                  </pic:blipFill>
                  <pic:spPr bwMode="auto">
                    <a:xfrm>
                      <a:off x="0" y="0"/>
                      <a:ext cx="9715500" cy="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A10AF" wp14:editId="121ECAC4">
                <wp:simplePos x="0" y="0"/>
                <wp:positionH relativeFrom="column">
                  <wp:posOffset>916305</wp:posOffset>
                </wp:positionH>
                <wp:positionV relativeFrom="paragraph">
                  <wp:posOffset>-572135</wp:posOffset>
                </wp:positionV>
                <wp:extent cx="6680200" cy="317500"/>
                <wp:effectExtent l="0" t="0" r="0" b="63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C2D4A" w14:textId="77777777" w:rsidR="00D51E6B" w:rsidRPr="00D51E6B" w:rsidRDefault="00D51E6B" w:rsidP="00D51E6B">
                            <w:pPr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                                              </w:t>
                            </w:r>
                            <w:r w:rsidRPr="00D51E6B">
                              <w:rPr>
                                <w:b/>
                                <w:sz w:val="24"/>
                                <w:lang w:val="es-MX"/>
                              </w:rPr>
                              <w:t>GUION – ESCALETA PARA PROGRAMA DE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020DA2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72.15pt;margin-top:-45.05pt;width:526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" filled="f" stroked="f" strokeweight=".5pt">
                <v:textbox>
                  <w:txbxContent>
                    <w:p w:rsidR="00D51E6B" w:rsidRPr="00D51E6B" w:rsidRDefault="00D51E6B" w:rsidP="00D51E6B">
                      <w:pPr>
                        <w:rPr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lang w:val="es-MX"/>
                        </w:rPr>
                        <w:t xml:space="preserve">                                               </w:t>
                      </w:r>
                      <w:r w:rsidRPr="00D51E6B">
                        <w:rPr>
                          <w:b/>
                          <w:sz w:val="24"/>
                          <w:lang w:val="es-MX"/>
                        </w:rPr>
                        <w:t>GUION – ESCALETA PARA PROGRAMA DE RADIO</w:t>
                      </w:r>
                    </w:p>
                  </w:txbxContent>
                </v:textbox>
              </v:shape>
            </w:pict>
          </mc:Fallback>
        </mc:AlternateContent>
      </w:r>
    </w:p>
    <w:p w14:paraId="36B0B79B" w14:textId="77777777" w:rsidR="00743B4E" w:rsidRPr="00743B4E" w:rsidRDefault="00743B4E" w:rsidP="0044758E">
      <w:pPr>
        <w:rPr>
          <w:lang w:val="es-MX"/>
        </w:rPr>
      </w:pPr>
      <w:r>
        <w:rPr>
          <w:lang w:val="es-MX"/>
        </w:rPr>
        <w:br/>
      </w:r>
      <w:r w:rsidR="004D63F2">
        <w:rPr>
          <w:lang w:val="es-MX"/>
        </w:rPr>
        <w:t xml:space="preserve">FECHA:         </w:t>
      </w:r>
      <w:r w:rsidRPr="00743B4E">
        <w:rPr>
          <w:lang w:val="es-MX"/>
        </w:rPr>
        <w:tab/>
      </w:r>
      <w:r w:rsidR="004D63F2">
        <w:rPr>
          <w:lang w:val="es-MX"/>
        </w:rPr>
        <w:t xml:space="preserve"> </w:t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Pr="00743B4E">
        <w:rPr>
          <w:lang w:val="es-MX"/>
        </w:rPr>
        <w:tab/>
      </w:r>
      <w:r w:rsidR="004D63F2">
        <w:rPr>
          <w:lang w:val="es-MX"/>
        </w:rPr>
        <w:t xml:space="preserve"> </w:t>
      </w:r>
      <w:r w:rsidRPr="00743B4E">
        <w:rPr>
          <w:lang w:val="es-MX"/>
        </w:rPr>
        <w:t>TEMA:</w:t>
      </w:r>
      <w:r>
        <w:rPr>
          <w:lang w:val="es-MX"/>
        </w:rPr>
        <w:tab/>
      </w:r>
      <w:r w:rsidR="004D63F2">
        <w:rPr>
          <w:lang w:val="es-MX"/>
        </w:rPr>
        <w:t xml:space="preserve"> </w:t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="004D63F2">
        <w:rPr>
          <w:lang w:val="es-MX"/>
        </w:rPr>
        <w:tab/>
      </w:r>
      <w:r w:rsidR="004D63F2">
        <w:rPr>
          <w:lang w:val="es-MX"/>
        </w:rPr>
        <w:tab/>
        <w:t xml:space="preserve"> </w:t>
      </w:r>
      <w:r>
        <w:rPr>
          <w:lang w:val="es-MX"/>
        </w:rPr>
        <w:tab/>
      </w:r>
      <w:r w:rsidR="004D63F2">
        <w:rPr>
          <w:lang w:val="es-MX"/>
        </w:rPr>
        <w:t xml:space="preserve">CONDUCTORES: </w:t>
      </w:r>
    </w:p>
    <w:tbl>
      <w:tblPr>
        <w:tblStyle w:val="Tablaconcuadrcula"/>
        <w:tblpPr w:leftFromText="180" w:rightFromText="180" w:vertAnchor="text" w:horzAnchor="page" w:tblpX="841" w:tblpY="171"/>
        <w:tblW w:w="14312" w:type="dxa"/>
        <w:tblLook w:val="04A0" w:firstRow="1" w:lastRow="0" w:firstColumn="1" w:lastColumn="0" w:noHBand="0" w:noVBand="1"/>
      </w:tblPr>
      <w:tblGrid>
        <w:gridCol w:w="952"/>
        <w:gridCol w:w="2914"/>
        <w:gridCol w:w="6"/>
        <w:gridCol w:w="7992"/>
        <w:gridCol w:w="1173"/>
        <w:gridCol w:w="1275"/>
      </w:tblGrid>
      <w:tr w:rsidR="008C02A3" w14:paraId="1C2EC65B" w14:textId="77777777" w:rsidTr="00D51E6B">
        <w:tc>
          <w:tcPr>
            <w:tcW w:w="952" w:type="dxa"/>
          </w:tcPr>
          <w:p w14:paraId="348087CE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  <w:proofErr w:type="spellStart"/>
            <w:r w:rsidRPr="008B78FB">
              <w:rPr>
                <w:sz w:val="24"/>
              </w:rPr>
              <w:t>Tiempo</w:t>
            </w:r>
            <w:proofErr w:type="spellEnd"/>
          </w:p>
        </w:tc>
        <w:tc>
          <w:tcPr>
            <w:tcW w:w="2914" w:type="dxa"/>
          </w:tcPr>
          <w:p w14:paraId="41E6C327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  <w:r w:rsidRPr="008B78FB">
              <w:rPr>
                <w:sz w:val="24"/>
              </w:rPr>
              <w:t xml:space="preserve">               SECCIÓN </w:t>
            </w:r>
          </w:p>
        </w:tc>
        <w:tc>
          <w:tcPr>
            <w:tcW w:w="7998" w:type="dxa"/>
            <w:gridSpan w:val="2"/>
          </w:tcPr>
          <w:p w14:paraId="4CD9766D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  <w:r w:rsidRPr="008B78FB">
              <w:rPr>
                <w:sz w:val="24"/>
              </w:rPr>
              <w:t xml:space="preserve">                                                 CONTENIDO</w:t>
            </w:r>
          </w:p>
        </w:tc>
        <w:tc>
          <w:tcPr>
            <w:tcW w:w="1173" w:type="dxa"/>
          </w:tcPr>
          <w:p w14:paraId="4DA10379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  <w:r w:rsidRPr="008B78FB">
              <w:rPr>
                <w:sz w:val="24"/>
              </w:rPr>
              <w:t>CONTROL</w:t>
            </w:r>
          </w:p>
        </w:tc>
        <w:tc>
          <w:tcPr>
            <w:tcW w:w="1275" w:type="dxa"/>
          </w:tcPr>
          <w:p w14:paraId="350F0490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  <w:r w:rsidRPr="008B78FB">
              <w:rPr>
                <w:sz w:val="24"/>
              </w:rPr>
              <w:t>FUENTE</w:t>
            </w:r>
          </w:p>
        </w:tc>
      </w:tr>
      <w:tr w:rsidR="008C02A3" w14:paraId="142700D3" w14:textId="77777777" w:rsidTr="00D51E6B">
        <w:tc>
          <w:tcPr>
            <w:tcW w:w="952" w:type="dxa"/>
          </w:tcPr>
          <w:p w14:paraId="497C53D2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  <w:r w:rsidRPr="008B78FB">
              <w:rPr>
                <w:sz w:val="24"/>
              </w:rPr>
              <w:t>‘00</w:t>
            </w:r>
          </w:p>
        </w:tc>
        <w:tc>
          <w:tcPr>
            <w:tcW w:w="10912" w:type="dxa"/>
            <w:gridSpan w:val="3"/>
            <w:shd w:val="clear" w:color="auto" w:fill="BFBFBF" w:themeFill="background1" w:themeFillShade="BF"/>
          </w:tcPr>
          <w:p w14:paraId="41A8730F" w14:textId="77777777" w:rsidR="00121439" w:rsidRPr="00C14777" w:rsidRDefault="00C14777" w:rsidP="004D63F2">
            <w:pPr>
              <w:tabs>
                <w:tab w:val="left" w:pos="1180"/>
              </w:tabs>
              <w:rPr>
                <w:color w:val="000000" w:themeColor="text1"/>
                <w:sz w:val="24"/>
                <w:lang w:val="es-MX"/>
              </w:rPr>
            </w:pPr>
            <w:r w:rsidRPr="00C14777">
              <w:rPr>
                <w:color w:val="000000" w:themeColor="text1"/>
                <w:sz w:val="24"/>
                <w:lang w:val="es-MX"/>
              </w:rPr>
              <w:t xml:space="preserve">INTRO </w:t>
            </w:r>
          </w:p>
        </w:tc>
        <w:tc>
          <w:tcPr>
            <w:tcW w:w="1173" w:type="dxa"/>
          </w:tcPr>
          <w:p w14:paraId="7652E322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</w:p>
        </w:tc>
        <w:tc>
          <w:tcPr>
            <w:tcW w:w="1275" w:type="dxa"/>
          </w:tcPr>
          <w:p w14:paraId="64E083A3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</w:rPr>
            </w:pPr>
          </w:p>
        </w:tc>
      </w:tr>
      <w:tr w:rsidR="008C02A3" w:rsidRPr="00E37D5B" w14:paraId="52EC5F48" w14:textId="77777777" w:rsidTr="00D51E6B">
        <w:tc>
          <w:tcPr>
            <w:tcW w:w="952" w:type="dxa"/>
          </w:tcPr>
          <w:p w14:paraId="375754C0" w14:textId="77777777" w:rsidR="00121439" w:rsidRPr="008B78FB" w:rsidRDefault="00C251FD" w:rsidP="00121439">
            <w:pPr>
              <w:tabs>
                <w:tab w:val="left" w:pos="1180"/>
              </w:tabs>
              <w:rPr>
                <w:sz w:val="24"/>
              </w:rPr>
            </w:pPr>
            <w:r>
              <w:rPr>
                <w:sz w:val="24"/>
              </w:rPr>
              <w:t>’01-15</w:t>
            </w:r>
          </w:p>
        </w:tc>
        <w:tc>
          <w:tcPr>
            <w:tcW w:w="2914" w:type="dxa"/>
          </w:tcPr>
          <w:p w14:paraId="2C5B2923" w14:textId="77777777" w:rsidR="00121439" w:rsidRPr="008B78FB" w:rsidRDefault="008B78FB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  <w:r w:rsidRPr="008B78FB">
              <w:rPr>
                <w:sz w:val="24"/>
                <w:lang w:val="es-MX"/>
              </w:rPr>
              <w:br/>
            </w:r>
            <w:r w:rsidR="00E06336">
              <w:rPr>
                <w:sz w:val="24"/>
                <w:lang w:val="es-MX"/>
              </w:rPr>
              <w:t>BLOQUE I:</w:t>
            </w:r>
            <w:r w:rsidR="008C02A3">
              <w:rPr>
                <w:sz w:val="24"/>
                <w:lang w:val="es-MX"/>
              </w:rPr>
              <w:t xml:space="preserve"> INTRODUCCIÓN</w:t>
            </w:r>
            <w:r w:rsidRPr="008B78FB">
              <w:rPr>
                <w:sz w:val="24"/>
                <w:lang w:val="es-MX"/>
              </w:rPr>
              <w:br/>
            </w:r>
          </w:p>
        </w:tc>
        <w:tc>
          <w:tcPr>
            <w:tcW w:w="7998" w:type="dxa"/>
            <w:gridSpan w:val="2"/>
          </w:tcPr>
          <w:p w14:paraId="4045DFF5" w14:textId="77777777" w:rsidR="00121439" w:rsidRPr="008B78FB" w:rsidRDefault="004D63F2" w:rsidP="004D63F2">
            <w:pPr>
              <w:tabs>
                <w:tab w:val="left" w:pos="1180"/>
              </w:tabs>
              <w:rPr>
                <w:sz w:val="24"/>
                <w:lang w:val="es-MX"/>
              </w:rPr>
            </w:pPr>
            <w:r w:rsidRPr="008B78FB">
              <w:rPr>
                <w:sz w:val="24"/>
                <w:lang w:val="es-MX"/>
              </w:rPr>
              <w:t xml:space="preserve"> </w:t>
            </w:r>
          </w:p>
        </w:tc>
        <w:tc>
          <w:tcPr>
            <w:tcW w:w="1173" w:type="dxa"/>
          </w:tcPr>
          <w:p w14:paraId="53AD9557" w14:textId="77777777" w:rsidR="00121439" w:rsidRPr="008B78FB" w:rsidRDefault="00121439" w:rsidP="00743B4E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275" w:type="dxa"/>
          </w:tcPr>
          <w:p w14:paraId="4547148E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</w:tr>
      <w:tr w:rsidR="008C02A3" w:rsidRPr="00C14777" w14:paraId="290C3854" w14:textId="77777777" w:rsidTr="00D51E6B">
        <w:tc>
          <w:tcPr>
            <w:tcW w:w="952" w:type="dxa"/>
          </w:tcPr>
          <w:p w14:paraId="511022E0" w14:textId="77777777" w:rsidR="00121439" w:rsidRPr="008B78FB" w:rsidRDefault="00121439" w:rsidP="00C251FD">
            <w:pPr>
              <w:tabs>
                <w:tab w:val="left" w:pos="1180"/>
              </w:tabs>
              <w:rPr>
                <w:sz w:val="24"/>
                <w:lang w:val="es-MX"/>
              </w:rPr>
            </w:pPr>
            <w:r w:rsidRPr="008B78FB">
              <w:rPr>
                <w:sz w:val="24"/>
                <w:lang w:val="es-MX"/>
              </w:rPr>
              <w:t>‘1</w:t>
            </w:r>
            <w:r w:rsidR="00C251FD">
              <w:rPr>
                <w:sz w:val="24"/>
                <w:lang w:val="es-MX"/>
              </w:rPr>
              <w:t>6</w:t>
            </w:r>
          </w:p>
        </w:tc>
        <w:tc>
          <w:tcPr>
            <w:tcW w:w="10912" w:type="dxa"/>
            <w:gridSpan w:val="3"/>
            <w:shd w:val="clear" w:color="auto" w:fill="BFBFBF" w:themeFill="background1" w:themeFillShade="BF"/>
          </w:tcPr>
          <w:p w14:paraId="7316BD6B" w14:textId="7A1AAE9C" w:rsidR="00121439" w:rsidRPr="008B78FB" w:rsidRDefault="00FA7402" w:rsidP="00FA7402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CORTINA MUSICAL</w:t>
            </w:r>
            <w:r w:rsidR="004D63F2">
              <w:rPr>
                <w:sz w:val="24"/>
                <w:lang w:val="es-MX"/>
              </w:rPr>
              <w:t xml:space="preserve"> O CÁPSULA</w:t>
            </w:r>
          </w:p>
        </w:tc>
        <w:tc>
          <w:tcPr>
            <w:tcW w:w="1173" w:type="dxa"/>
          </w:tcPr>
          <w:p w14:paraId="4A6DAE1A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275" w:type="dxa"/>
          </w:tcPr>
          <w:p w14:paraId="6CBCFB93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</w:tr>
      <w:tr w:rsidR="008C02A3" w:rsidRPr="00E06336" w14:paraId="51DC86A9" w14:textId="77777777" w:rsidTr="00D51E6B">
        <w:trPr>
          <w:trHeight w:val="882"/>
        </w:trPr>
        <w:tc>
          <w:tcPr>
            <w:tcW w:w="952" w:type="dxa"/>
          </w:tcPr>
          <w:p w14:paraId="54D9C728" w14:textId="77777777" w:rsidR="00121439" w:rsidRPr="008B78FB" w:rsidRDefault="00C251FD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‘20</w:t>
            </w:r>
            <w:r>
              <w:rPr>
                <w:sz w:val="24"/>
                <w:lang w:val="es-MX"/>
              </w:rPr>
              <w:br/>
            </w:r>
          </w:p>
        </w:tc>
        <w:tc>
          <w:tcPr>
            <w:tcW w:w="2914" w:type="dxa"/>
          </w:tcPr>
          <w:p w14:paraId="41BA1ECD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  <w:p w14:paraId="1C3C6D13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  <w:r w:rsidRPr="008B78FB">
              <w:rPr>
                <w:sz w:val="24"/>
                <w:lang w:val="es-MX"/>
              </w:rPr>
              <w:t>BLOQUE II</w:t>
            </w:r>
            <w:r w:rsidR="00E06336">
              <w:rPr>
                <w:sz w:val="24"/>
                <w:lang w:val="es-MX"/>
              </w:rPr>
              <w:t>:</w:t>
            </w:r>
          </w:p>
        </w:tc>
        <w:tc>
          <w:tcPr>
            <w:tcW w:w="7998" w:type="dxa"/>
            <w:gridSpan w:val="2"/>
          </w:tcPr>
          <w:p w14:paraId="55313A22" w14:textId="77777777" w:rsidR="00121439" w:rsidRPr="00C14777" w:rsidRDefault="00121439" w:rsidP="004D63F2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173" w:type="dxa"/>
          </w:tcPr>
          <w:p w14:paraId="5C900816" w14:textId="77777777" w:rsidR="00121439" w:rsidRPr="008B78FB" w:rsidRDefault="00121439" w:rsidP="00743B4E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275" w:type="dxa"/>
          </w:tcPr>
          <w:p w14:paraId="1C9316C0" w14:textId="77777777" w:rsidR="00121439" w:rsidRPr="008B78FB" w:rsidRDefault="00121439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</w:tr>
      <w:tr w:rsidR="00C14777" w:rsidRPr="00B70202" w14:paraId="13BAC46E" w14:textId="77777777" w:rsidTr="004D63F2">
        <w:trPr>
          <w:trHeight w:val="340"/>
        </w:trPr>
        <w:tc>
          <w:tcPr>
            <w:tcW w:w="952" w:type="dxa"/>
          </w:tcPr>
          <w:p w14:paraId="1426E31B" w14:textId="77777777" w:rsidR="00C14777" w:rsidRPr="008B78FB" w:rsidRDefault="00C14777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‘30</w:t>
            </w:r>
          </w:p>
        </w:tc>
        <w:tc>
          <w:tcPr>
            <w:tcW w:w="10912" w:type="dxa"/>
            <w:gridSpan w:val="3"/>
            <w:shd w:val="clear" w:color="auto" w:fill="BFBFBF" w:themeFill="background1" w:themeFillShade="BF"/>
          </w:tcPr>
          <w:p w14:paraId="32E330E4" w14:textId="36F80496" w:rsidR="00C14777" w:rsidRPr="00C14777" w:rsidRDefault="00FA7402" w:rsidP="00FA7402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CORTINA MUSICAL</w:t>
            </w:r>
            <w:bookmarkStart w:id="0" w:name="_GoBack"/>
            <w:bookmarkEnd w:id="0"/>
            <w:r w:rsidR="004D63F2">
              <w:rPr>
                <w:sz w:val="24"/>
                <w:lang w:val="es-MX"/>
              </w:rPr>
              <w:t xml:space="preserve"> O CÁPSULA</w:t>
            </w:r>
            <w:r>
              <w:rPr>
                <w:sz w:val="24"/>
                <w:lang w:val="es-MX"/>
              </w:rPr>
              <w:t xml:space="preserve"> </w:t>
            </w:r>
          </w:p>
        </w:tc>
        <w:tc>
          <w:tcPr>
            <w:tcW w:w="1173" w:type="dxa"/>
          </w:tcPr>
          <w:p w14:paraId="50D76981" w14:textId="77777777" w:rsidR="00C14777" w:rsidRPr="008B78FB" w:rsidRDefault="00C14777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275" w:type="dxa"/>
          </w:tcPr>
          <w:p w14:paraId="72F7490F" w14:textId="77777777" w:rsidR="00C14777" w:rsidRPr="008B78FB" w:rsidRDefault="00C14777" w:rsidP="00121439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</w:tr>
      <w:tr w:rsidR="00D51E6B" w:rsidRPr="00E06336" w14:paraId="5CF6F85F" w14:textId="77777777" w:rsidTr="00D51E6B">
        <w:trPr>
          <w:trHeight w:val="776"/>
        </w:trPr>
        <w:tc>
          <w:tcPr>
            <w:tcW w:w="952" w:type="dxa"/>
          </w:tcPr>
          <w:p w14:paraId="7F0E6CB9" w14:textId="77777777" w:rsidR="00D51E6B" w:rsidRPr="008B78FB" w:rsidRDefault="00D51E6B" w:rsidP="00D51E6B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‘33</w:t>
            </w:r>
          </w:p>
        </w:tc>
        <w:tc>
          <w:tcPr>
            <w:tcW w:w="2920" w:type="dxa"/>
            <w:gridSpan w:val="2"/>
            <w:shd w:val="clear" w:color="auto" w:fill="FFFFFF" w:themeFill="background1"/>
          </w:tcPr>
          <w:p w14:paraId="676E0152" w14:textId="77777777" w:rsidR="00D51E6B" w:rsidRPr="008B78FB" w:rsidRDefault="00D51E6B" w:rsidP="00D51E6B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  <w:p w14:paraId="02359A68" w14:textId="77777777" w:rsidR="00D51E6B" w:rsidRPr="008B78FB" w:rsidRDefault="00D51E6B" w:rsidP="00D51E6B">
            <w:pPr>
              <w:tabs>
                <w:tab w:val="left" w:pos="1180"/>
              </w:tabs>
              <w:rPr>
                <w:sz w:val="24"/>
                <w:lang w:val="es-MX"/>
              </w:rPr>
            </w:pPr>
            <w:r w:rsidRPr="008B78FB">
              <w:rPr>
                <w:sz w:val="24"/>
                <w:lang w:val="es-MX"/>
              </w:rPr>
              <w:t>BLOQUE III:</w:t>
            </w:r>
          </w:p>
        </w:tc>
        <w:tc>
          <w:tcPr>
            <w:tcW w:w="7992" w:type="dxa"/>
            <w:shd w:val="clear" w:color="auto" w:fill="FFFFFF" w:themeFill="background1"/>
          </w:tcPr>
          <w:p w14:paraId="5D7145AC" w14:textId="12EA5F5F" w:rsidR="00D51E6B" w:rsidRPr="008B78FB" w:rsidRDefault="00D51E6B" w:rsidP="004D63F2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173" w:type="dxa"/>
          </w:tcPr>
          <w:p w14:paraId="5D8AB2AC" w14:textId="77777777" w:rsidR="00D51E6B" w:rsidRPr="008B78FB" w:rsidRDefault="00D51E6B" w:rsidP="00D51E6B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  <w:tc>
          <w:tcPr>
            <w:tcW w:w="1275" w:type="dxa"/>
          </w:tcPr>
          <w:p w14:paraId="2CF56380" w14:textId="77777777" w:rsidR="00D51E6B" w:rsidRPr="008B78FB" w:rsidRDefault="00D51E6B" w:rsidP="00D51E6B">
            <w:pPr>
              <w:tabs>
                <w:tab w:val="left" w:pos="1180"/>
              </w:tabs>
              <w:rPr>
                <w:sz w:val="24"/>
                <w:lang w:val="es-MX"/>
              </w:rPr>
            </w:pPr>
          </w:p>
        </w:tc>
      </w:tr>
      <w:tr w:rsidR="00743B4E" w:rsidRPr="00B70202" w14:paraId="2885EE66" w14:textId="77777777" w:rsidTr="00743B4E">
        <w:trPr>
          <w:trHeight w:val="417"/>
        </w:trPr>
        <w:tc>
          <w:tcPr>
            <w:tcW w:w="952" w:type="dxa"/>
          </w:tcPr>
          <w:p w14:paraId="09A32A4F" w14:textId="77777777" w:rsidR="00743B4E" w:rsidRPr="008B78FB" w:rsidRDefault="00743B4E" w:rsidP="00743B4E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‘43</w:t>
            </w:r>
          </w:p>
        </w:tc>
        <w:tc>
          <w:tcPr>
            <w:tcW w:w="10912" w:type="dxa"/>
            <w:gridSpan w:val="3"/>
            <w:shd w:val="clear" w:color="auto" w:fill="BFBFBF" w:themeFill="background1" w:themeFillShade="BF"/>
          </w:tcPr>
          <w:p w14:paraId="539ACB5A" w14:textId="77777777" w:rsidR="00743B4E" w:rsidRDefault="00743B4E" w:rsidP="00E06336">
            <w:pPr>
              <w:tabs>
                <w:tab w:val="left" w:pos="1180"/>
              </w:tabs>
              <w:rPr>
                <w:sz w:val="24"/>
                <w:lang w:val="es-MX"/>
              </w:rPr>
            </w:pPr>
            <w:r w:rsidRPr="008B78FB">
              <w:rPr>
                <w:sz w:val="24"/>
                <w:lang w:val="es-MX"/>
              </w:rPr>
              <w:t>CIERRE</w:t>
            </w:r>
          </w:p>
        </w:tc>
        <w:tc>
          <w:tcPr>
            <w:tcW w:w="1173" w:type="dxa"/>
          </w:tcPr>
          <w:p w14:paraId="74780D70" w14:textId="77777777" w:rsidR="00743B4E" w:rsidRPr="008B78FB" w:rsidRDefault="00743B4E" w:rsidP="00743B4E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Invitados</w:t>
            </w:r>
          </w:p>
        </w:tc>
        <w:tc>
          <w:tcPr>
            <w:tcW w:w="1275" w:type="dxa"/>
          </w:tcPr>
          <w:p w14:paraId="3CA88869" w14:textId="77777777" w:rsidR="00743B4E" w:rsidRPr="008B78FB" w:rsidRDefault="00743B4E" w:rsidP="00743B4E">
            <w:pPr>
              <w:tabs>
                <w:tab w:val="left" w:pos="1180"/>
              </w:tabs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“Directo”</w:t>
            </w:r>
          </w:p>
        </w:tc>
      </w:tr>
    </w:tbl>
    <w:p w14:paraId="3517991F" w14:textId="77777777" w:rsidR="00E06336" w:rsidRDefault="00743B4E" w:rsidP="00743B4E">
      <w:pPr>
        <w:tabs>
          <w:tab w:val="left" w:pos="1180"/>
        </w:tabs>
        <w:rPr>
          <w:lang w:val="es-MX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575BA" wp14:editId="63924712">
                <wp:simplePos x="0" y="0"/>
                <wp:positionH relativeFrom="column">
                  <wp:posOffset>-380365</wp:posOffset>
                </wp:positionH>
                <wp:positionV relativeFrom="paragraph">
                  <wp:posOffset>3829685</wp:posOffset>
                </wp:positionV>
                <wp:extent cx="9097525" cy="972841"/>
                <wp:effectExtent l="0" t="0" r="27940" b="177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525" cy="972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7968C" w14:textId="77777777" w:rsidR="00743B4E" w:rsidRDefault="00743B4E">
                            <w:proofErr w:type="spellStart"/>
                            <w:r>
                              <w:t>Notas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-29.95pt;margin-top:301.55pt;width:716.35pt;height:7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" fillcolor="white [3201]" strokeweight=".5pt">
                <v:textbox>
                  <w:txbxContent>
                    <w:p w:rsidR="00743B4E" w:rsidRDefault="00743B4E">
                      <w:proofErr w:type="spellStart"/>
                      <w:r>
                        <w:t>Notas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6336" w:rsidSect="00554D5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82C49" w14:textId="77777777" w:rsidR="00752930" w:rsidRDefault="00752930" w:rsidP="00554D58">
      <w:pPr>
        <w:spacing w:after="0" w:line="240" w:lineRule="auto"/>
      </w:pPr>
      <w:r>
        <w:separator/>
      </w:r>
    </w:p>
  </w:endnote>
  <w:endnote w:type="continuationSeparator" w:id="0">
    <w:p w14:paraId="75E8A92A" w14:textId="77777777" w:rsidR="00752930" w:rsidRDefault="00752930" w:rsidP="005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BF738" w14:textId="77777777" w:rsidR="00752930" w:rsidRDefault="00752930" w:rsidP="00554D58">
      <w:pPr>
        <w:spacing w:after="0" w:line="240" w:lineRule="auto"/>
      </w:pPr>
      <w:r>
        <w:separator/>
      </w:r>
    </w:p>
  </w:footnote>
  <w:footnote w:type="continuationSeparator" w:id="0">
    <w:p w14:paraId="3AEAC0AD" w14:textId="77777777" w:rsidR="00752930" w:rsidRDefault="00752930" w:rsidP="005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07C5" w14:textId="77777777" w:rsidR="000575CF" w:rsidRDefault="00C67045">
    <w:pPr>
      <w:pStyle w:val="Encabezado"/>
    </w:pPr>
    <w:r>
      <w:tab/>
    </w:r>
    <w:r>
      <w:tab/>
    </w:r>
    <w:r>
      <w:tab/>
    </w:r>
    <w:r>
      <w:tab/>
    </w:r>
    <w:r>
      <w:tab/>
    </w:r>
    <w:r w:rsidR="000575CF">
      <w:tab/>
    </w:r>
    <w:r w:rsidR="000575C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8"/>
    <w:rsid w:val="000575CF"/>
    <w:rsid w:val="00121439"/>
    <w:rsid w:val="0044758E"/>
    <w:rsid w:val="00463571"/>
    <w:rsid w:val="004D128B"/>
    <w:rsid w:val="004D63F2"/>
    <w:rsid w:val="005374F9"/>
    <w:rsid w:val="00554D58"/>
    <w:rsid w:val="00642EA0"/>
    <w:rsid w:val="00743B4E"/>
    <w:rsid w:val="00752930"/>
    <w:rsid w:val="00823803"/>
    <w:rsid w:val="0085495E"/>
    <w:rsid w:val="008B5773"/>
    <w:rsid w:val="008B78FB"/>
    <w:rsid w:val="008C02A3"/>
    <w:rsid w:val="008F25AC"/>
    <w:rsid w:val="009A5A75"/>
    <w:rsid w:val="00B01A4A"/>
    <w:rsid w:val="00B70202"/>
    <w:rsid w:val="00BD2350"/>
    <w:rsid w:val="00C14777"/>
    <w:rsid w:val="00C251FD"/>
    <w:rsid w:val="00C61A35"/>
    <w:rsid w:val="00C67045"/>
    <w:rsid w:val="00D51E6B"/>
    <w:rsid w:val="00E06336"/>
    <w:rsid w:val="00E37D5B"/>
    <w:rsid w:val="00F329A7"/>
    <w:rsid w:val="00F4685D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3F480"/>
  <w15:chartTrackingRefBased/>
  <w15:docId w15:val="{72795A8A-6BA0-427C-930A-62EC92B5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D58"/>
  </w:style>
  <w:style w:type="paragraph" w:styleId="Piedepgina">
    <w:name w:val="footer"/>
    <w:basedOn w:val="Normal"/>
    <w:link w:val="PiedepginaCar"/>
    <w:uiPriority w:val="99"/>
    <w:unhideWhenUsed/>
    <w:rsid w:val="00554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D58"/>
  </w:style>
  <w:style w:type="table" w:styleId="Tablaconcuadrcula">
    <w:name w:val="Table Grid"/>
    <w:basedOn w:val="Tablanormal"/>
    <w:uiPriority w:val="39"/>
    <w:rsid w:val="0044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3</cp:revision>
  <cp:lastPrinted>2017-12-23T01:20:00Z</cp:lastPrinted>
  <dcterms:created xsi:type="dcterms:W3CDTF">2021-01-12T15:16:00Z</dcterms:created>
  <dcterms:modified xsi:type="dcterms:W3CDTF">2021-01-12T15:27:00Z</dcterms:modified>
</cp:coreProperties>
</file>